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W w:w="14916" w:type="dxa"/>
        <w:tblLook w:val="04A0" w:firstRow="1" w:lastRow="0" w:firstColumn="1" w:lastColumn="0" w:noHBand="0" w:noVBand="1"/>
      </w:tblPr>
      <w:tblGrid>
        <w:gridCol w:w="2496"/>
        <w:gridCol w:w="1552"/>
        <w:gridCol w:w="6605"/>
        <w:gridCol w:w="1415"/>
        <w:gridCol w:w="2848"/>
      </w:tblGrid>
      <w:tr w:rsidR="0064087C" w:rsidRPr="00A5523E" w14:paraId="1EE7AA0B" w14:textId="77777777" w:rsidTr="00D62C6A">
        <w:tc>
          <w:tcPr>
            <w:tcW w:w="2496" w:type="dxa"/>
          </w:tcPr>
          <w:p w14:paraId="31E8109F" w14:textId="77777777" w:rsidR="0064087C" w:rsidRPr="00A5523E" w:rsidRDefault="0064087C" w:rsidP="00A5523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523E">
              <w:rPr>
                <w:rFonts w:ascii="Times New Roman" w:hAnsi="Times New Roman" w:cs="Times New Roman"/>
                <w:b/>
                <w:sz w:val="24"/>
                <w:szCs w:val="24"/>
              </w:rPr>
              <w:t>№ предварительного отбора</w:t>
            </w:r>
          </w:p>
        </w:tc>
        <w:tc>
          <w:tcPr>
            <w:tcW w:w="1552" w:type="dxa"/>
          </w:tcPr>
          <w:p w14:paraId="2ED26E18" w14:textId="77777777" w:rsidR="0064087C" w:rsidRPr="00A5523E" w:rsidRDefault="0064087C" w:rsidP="00A5523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523E">
              <w:rPr>
                <w:rFonts w:ascii="Times New Roman" w:hAnsi="Times New Roman" w:cs="Times New Roman"/>
                <w:b/>
                <w:sz w:val="24"/>
                <w:szCs w:val="24"/>
              </w:rPr>
              <w:t>Дата размещения извещения</w:t>
            </w:r>
          </w:p>
        </w:tc>
        <w:tc>
          <w:tcPr>
            <w:tcW w:w="6605" w:type="dxa"/>
          </w:tcPr>
          <w:p w14:paraId="59D64963" w14:textId="13DFB1FA" w:rsidR="0064087C" w:rsidRPr="00A5523E" w:rsidRDefault="00D925CF" w:rsidP="00A5523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523E">
              <w:rPr>
                <w:rFonts w:ascii="Times New Roman" w:hAnsi="Times New Roman" w:cs="Times New Roman"/>
                <w:b/>
                <w:sz w:val="24"/>
                <w:szCs w:val="24"/>
              </w:rPr>
              <w:t>Предмет предварительного отбор/повестка заседания (рассмотрение заявок по предмету отбора)</w:t>
            </w:r>
          </w:p>
        </w:tc>
        <w:tc>
          <w:tcPr>
            <w:tcW w:w="1415" w:type="dxa"/>
          </w:tcPr>
          <w:p w14:paraId="0CCA3D6D" w14:textId="77777777" w:rsidR="0064087C" w:rsidRPr="00A5523E" w:rsidRDefault="0064087C" w:rsidP="00A5523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523E">
              <w:rPr>
                <w:rFonts w:ascii="Times New Roman" w:hAnsi="Times New Roman" w:cs="Times New Roman"/>
                <w:b/>
                <w:sz w:val="24"/>
                <w:szCs w:val="24"/>
              </w:rPr>
              <w:t>Дата, и время работы комиссии</w:t>
            </w:r>
          </w:p>
        </w:tc>
        <w:tc>
          <w:tcPr>
            <w:tcW w:w="2848" w:type="dxa"/>
          </w:tcPr>
          <w:p w14:paraId="45A325A3" w14:textId="77777777" w:rsidR="0064087C" w:rsidRPr="00A5523E" w:rsidRDefault="0064087C" w:rsidP="00A5523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523E">
              <w:rPr>
                <w:rFonts w:ascii="Times New Roman" w:hAnsi="Times New Roman" w:cs="Times New Roman"/>
                <w:b/>
                <w:sz w:val="24"/>
                <w:szCs w:val="24"/>
              </w:rPr>
              <w:t>Место работы комиссии</w:t>
            </w:r>
          </w:p>
        </w:tc>
      </w:tr>
      <w:tr w:rsidR="007F1339" w:rsidRPr="00A5523E" w14:paraId="551D04BA" w14:textId="77777777" w:rsidTr="004A69A1">
        <w:tc>
          <w:tcPr>
            <w:tcW w:w="2496" w:type="dxa"/>
          </w:tcPr>
          <w:p w14:paraId="38733AF1" w14:textId="10554ADD" w:rsidR="007F1339" w:rsidRPr="008365ED" w:rsidRDefault="007F1339" w:rsidP="008365E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5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018850000082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  <w:r w:rsidRPr="008365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00001</w:t>
            </w:r>
          </w:p>
        </w:tc>
        <w:tc>
          <w:tcPr>
            <w:tcW w:w="1552" w:type="dxa"/>
          </w:tcPr>
          <w:p w14:paraId="37A90C50" w14:textId="25174C68" w:rsidR="007F1339" w:rsidRPr="008365ED" w:rsidRDefault="007F1339" w:rsidP="008365E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5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  <w:r w:rsidRPr="008365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.02.202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6605" w:type="dxa"/>
            <w:vAlign w:val="center"/>
          </w:tcPr>
          <w:p w14:paraId="6B4A2DF4" w14:textId="5E54D5E3" w:rsidR="007F1339" w:rsidRPr="008365ED" w:rsidRDefault="007F1339" w:rsidP="008365E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5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Предварительный отбор на право включения в реестр квалифицированных подрядных организаций, имеющих право принимать участие в электронных аукционах, предметом которых является выполнение работ по оценке технического состояния и проектированию капитального ремонта общего имущества многоквартирных домов, в том числе по замене лифтов</w:t>
            </w:r>
          </w:p>
        </w:tc>
        <w:tc>
          <w:tcPr>
            <w:tcW w:w="1415" w:type="dxa"/>
            <w:vAlign w:val="bottom"/>
          </w:tcPr>
          <w:p w14:paraId="17D1E221" w14:textId="73ACEA36" w:rsidR="007F1339" w:rsidRPr="008365ED" w:rsidRDefault="007F1339" w:rsidP="008365E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E4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11.03.2026 09:00</w:t>
            </w:r>
          </w:p>
        </w:tc>
        <w:tc>
          <w:tcPr>
            <w:tcW w:w="2848" w:type="dxa"/>
            <w:vMerge w:val="restart"/>
            <w:vAlign w:val="center"/>
          </w:tcPr>
          <w:p w14:paraId="69DCC275" w14:textId="77777777" w:rsidR="007F1339" w:rsidRPr="00A5523E" w:rsidRDefault="007F1339" w:rsidP="0083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523E">
              <w:rPr>
                <w:rFonts w:ascii="Times New Roman" w:hAnsi="Times New Roman" w:cs="Times New Roman"/>
                <w:sz w:val="24"/>
                <w:szCs w:val="24"/>
              </w:rPr>
              <w:t>689000, Чукотский автономный округ, городской округ Анадырь, город Анадырь, улица Отке, дом 4, конференц-зал Департамента промышленной политики Чукотского автономного округа</w:t>
            </w:r>
          </w:p>
        </w:tc>
      </w:tr>
      <w:tr w:rsidR="007F1339" w:rsidRPr="00A5523E" w14:paraId="2D14A018" w14:textId="77777777" w:rsidTr="00021F7F">
        <w:tc>
          <w:tcPr>
            <w:tcW w:w="2496" w:type="dxa"/>
          </w:tcPr>
          <w:p w14:paraId="554B47EF" w14:textId="4C1CE718" w:rsidR="007F1339" w:rsidRPr="008365ED" w:rsidRDefault="007F1339" w:rsidP="008365E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5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018850000082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  <w:r w:rsidRPr="008365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00002</w:t>
            </w:r>
          </w:p>
        </w:tc>
        <w:tc>
          <w:tcPr>
            <w:tcW w:w="1552" w:type="dxa"/>
          </w:tcPr>
          <w:p w14:paraId="44137909" w14:textId="2F96AFC2" w:rsidR="007F1339" w:rsidRPr="008365ED" w:rsidRDefault="007F1339" w:rsidP="008365E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5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  <w:r w:rsidRPr="008365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.02.202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6605" w:type="dxa"/>
            <w:vAlign w:val="center"/>
          </w:tcPr>
          <w:p w14:paraId="3A17269C" w14:textId="777F7C58" w:rsidR="007F1339" w:rsidRPr="008365ED" w:rsidRDefault="007F1339" w:rsidP="008365E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5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Проведение предварительного отбора на право включения в реестр квалифицированных подрядных организаций, имеющих право принимать участие в электронных аукционах, предметом которых является оказания услуг по осуществлению строительного контроля</w:t>
            </w:r>
          </w:p>
        </w:tc>
        <w:tc>
          <w:tcPr>
            <w:tcW w:w="1415" w:type="dxa"/>
            <w:vAlign w:val="bottom"/>
          </w:tcPr>
          <w:p w14:paraId="25310E6F" w14:textId="311A762B" w:rsidR="007F1339" w:rsidRPr="008365ED" w:rsidRDefault="007F1339" w:rsidP="008365E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E4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11.03.2026 09:00</w:t>
            </w:r>
          </w:p>
        </w:tc>
        <w:tc>
          <w:tcPr>
            <w:tcW w:w="2848" w:type="dxa"/>
            <w:vMerge/>
          </w:tcPr>
          <w:p w14:paraId="6603710B" w14:textId="77777777" w:rsidR="007F1339" w:rsidRPr="00A5523E" w:rsidRDefault="007F1339" w:rsidP="008365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1339" w:rsidRPr="00A5523E" w14:paraId="084590EB" w14:textId="77777777" w:rsidTr="00C97CBA">
        <w:tc>
          <w:tcPr>
            <w:tcW w:w="2496" w:type="dxa"/>
          </w:tcPr>
          <w:p w14:paraId="0B4E7E2E" w14:textId="51D9D8EA" w:rsidR="007F1339" w:rsidRPr="008365ED" w:rsidRDefault="007F1339" w:rsidP="008365E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5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018850000082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  <w:r w:rsidRPr="008365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00003</w:t>
            </w:r>
          </w:p>
        </w:tc>
        <w:tc>
          <w:tcPr>
            <w:tcW w:w="1552" w:type="dxa"/>
          </w:tcPr>
          <w:p w14:paraId="5D4B6CCC" w14:textId="5FB8B9C7" w:rsidR="007F1339" w:rsidRPr="008365ED" w:rsidRDefault="007F1339" w:rsidP="008365E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5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  <w:r w:rsidRPr="008365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.02.202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6605" w:type="dxa"/>
            <w:vAlign w:val="center"/>
          </w:tcPr>
          <w:p w14:paraId="3199AFE4" w14:textId="1178CE3D" w:rsidR="007F1339" w:rsidRPr="008365ED" w:rsidRDefault="007F1339" w:rsidP="008365E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5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Проведение предварительного отбора на право включения в реестр квалифицированных подрядных организаций, имеющих право принимать участие в электронных аукционах, предметом которых является оказание услуг и (или) выполнение работ по капитальному ремонту общего имущества в многоквартирных домах</w:t>
            </w:r>
          </w:p>
        </w:tc>
        <w:tc>
          <w:tcPr>
            <w:tcW w:w="1415" w:type="dxa"/>
            <w:vAlign w:val="bottom"/>
          </w:tcPr>
          <w:p w14:paraId="6FFD993D" w14:textId="6DE4350B" w:rsidR="007F1339" w:rsidRPr="008365ED" w:rsidRDefault="007F1339" w:rsidP="008365E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E4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11.03.2026 09:00</w:t>
            </w:r>
          </w:p>
        </w:tc>
        <w:tc>
          <w:tcPr>
            <w:tcW w:w="2848" w:type="dxa"/>
            <w:vMerge/>
          </w:tcPr>
          <w:p w14:paraId="6EECAA13" w14:textId="77777777" w:rsidR="007F1339" w:rsidRPr="00A5523E" w:rsidRDefault="007F1339" w:rsidP="008365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1339" w:rsidRPr="00A5523E" w14:paraId="07CDF9EC" w14:textId="77777777" w:rsidTr="00C97CBA">
        <w:tc>
          <w:tcPr>
            <w:tcW w:w="2496" w:type="dxa"/>
          </w:tcPr>
          <w:p w14:paraId="630E32E6" w14:textId="64B5EE81" w:rsidR="007F1339" w:rsidRPr="001B0229" w:rsidRDefault="007F1339" w:rsidP="001B022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8365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018850000082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  <w:r w:rsidRPr="008365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4</w:t>
            </w:r>
          </w:p>
        </w:tc>
        <w:tc>
          <w:tcPr>
            <w:tcW w:w="1552" w:type="dxa"/>
          </w:tcPr>
          <w:p w14:paraId="32C39A6A" w14:textId="18D41639" w:rsidR="007F1339" w:rsidRPr="008365ED" w:rsidRDefault="007F1339" w:rsidP="001B022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23</w:t>
            </w:r>
            <w:r w:rsidRPr="008365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3</w:t>
            </w:r>
            <w:r w:rsidRPr="008365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6605" w:type="dxa"/>
            <w:vAlign w:val="center"/>
          </w:tcPr>
          <w:p w14:paraId="1507ADD3" w14:textId="7416E0EF" w:rsidR="007F1339" w:rsidRPr="008365ED" w:rsidRDefault="007F1339" w:rsidP="001B022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B02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Проведение предварительного отбора на право включения в реестр квалифицированных подрядных организаций, имеющих право принимать участие в электронных аукционах, предметом которых является оказание услуг и (или) выполнение работ по капитальному ремонту общего имущества в многоквартирных домах</w:t>
            </w:r>
          </w:p>
        </w:tc>
        <w:tc>
          <w:tcPr>
            <w:tcW w:w="1415" w:type="dxa"/>
            <w:vAlign w:val="bottom"/>
          </w:tcPr>
          <w:p w14:paraId="62A43EE8" w14:textId="0C4C9D30" w:rsidR="007F1339" w:rsidRPr="00AE411C" w:rsidRDefault="007F1339" w:rsidP="001B022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B02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4</w:t>
            </w:r>
            <w:r w:rsidRPr="001B02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4</w:t>
            </w:r>
            <w:r w:rsidRPr="001B02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.2026 09:00</w:t>
            </w:r>
          </w:p>
        </w:tc>
        <w:tc>
          <w:tcPr>
            <w:tcW w:w="2848" w:type="dxa"/>
            <w:vMerge/>
          </w:tcPr>
          <w:p w14:paraId="520E4084" w14:textId="77777777" w:rsidR="007F1339" w:rsidRPr="00A5523E" w:rsidRDefault="007F1339" w:rsidP="001B02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1339" w:rsidRPr="00A5523E" w14:paraId="6EA85EB5" w14:textId="77777777" w:rsidTr="00C97CBA">
        <w:tc>
          <w:tcPr>
            <w:tcW w:w="2496" w:type="dxa"/>
          </w:tcPr>
          <w:p w14:paraId="1FA225D1" w14:textId="7574842D" w:rsidR="007F1339" w:rsidRPr="008365ED" w:rsidRDefault="007F1339" w:rsidP="007F133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365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018850000082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  <w:r w:rsidRPr="008365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5</w:t>
            </w:r>
          </w:p>
        </w:tc>
        <w:tc>
          <w:tcPr>
            <w:tcW w:w="1552" w:type="dxa"/>
          </w:tcPr>
          <w:p w14:paraId="2A9188D6" w14:textId="7AD40E6E" w:rsidR="007F1339" w:rsidRPr="007F1339" w:rsidRDefault="007F1339" w:rsidP="007F133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01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.06.2026</w:t>
            </w:r>
          </w:p>
        </w:tc>
        <w:tc>
          <w:tcPr>
            <w:tcW w:w="6605" w:type="dxa"/>
            <w:vAlign w:val="center"/>
          </w:tcPr>
          <w:p w14:paraId="2C3B3F47" w14:textId="3DCDC0B4" w:rsidR="007F1339" w:rsidRPr="001B0229" w:rsidRDefault="007F1339" w:rsidP="007F133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13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Проведение предварительного отбора на право включения в реестр квалифицированных подрядных организаций, имеющих право принимать участие в электронных аукционах, предметом которых является оказание услуг и (или) выполнение работ по капитальному ремонту общего имущества в многоквартирных домах</w:t>
            </w:r>
          </w:p>
        </w:tc>
        <w:tc>
          <w:tcPr>
            <w:tcW w:w="1415" w:type="dxa"/>
            <w:vAlign w:val="bottom"/>
          </w:tcPr>
          <w:p w14:paraId="77F74FD8" w14:textId="7C379B95" w:rsidR="007F1339" w:rsidRPr="001B0229" w:rsidRDefault="007F1339" w:rsidP="007F133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22.06.2026 09:00</w:t>
            </w:r>
          </w:p>
        </w:tc>
        <w:tc>
          <w:tcPr>
            <w:tcW w:w="2848" w:type="dxa"/>
            <w:vMerge/>
          </w:tcPr>
          <w:p w14:paraId="65BF157E" w14:textId="77777777" w:rsidR="007F1339" w:rsidRPr="00A5523E" w:rsidRDefault="007F1339" w:rsidP="007F13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1339" w:rsidRPr="00A5523E" w14:paraId="18748750" w14:textId="77777777" w:rsidTr="00C97CBA">
        <w:tc>
          <w:tcPr>
            <w:tcW w:w="2496" w:type="dxa"/>
          </w:tcPr>
          <w:p w14:paraId="029B56A5" w14:textId="157DCA7F" w:rsidR="007F1339" w:rsidRPr="008365ED" w:rsidRDefault="007F1339" w:rsidP="007F133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365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018850000082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  <w:r w:rsidRPr="008365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6</w:t>
            </w:r>
          </w:p>
        </w:tc>
        <w:tc>
          <w:tcPr>
            <w:tcW w:w="1552" w:type="dxa"/>
          </w:tcPr>
          <w:p w14:paraId="1C57A8F2" w14:textId="5EB5753E" w:rsidR="007F1339" w:rsidRDefault="007F1339" w:rsidP="007F133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7F13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01</w:t>
            </w:r>
            <w:r w:rsidRPr="007F13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.06.2026</w:t>
            </w:r>
          </w:p>
        </w:tc>
        <w:tc>
          <w:tcPr>
            <w:tcW w:w="6605" w:type="dxa"/>
            <w:vAlign w:val="center"/>
          </w:tcPr>
          <w:p w14:paraId="69F91DD0" w14:textId="1137801E" w:rsidR="007F1339" w:rsidRPr="001B0229" w:rsidRDefault="007F1339" w:rsidP="007F133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365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Предварительный отбор на право включения в реестр квалифицированных подрядных организаций, имеющих право принимать участие в электронных аукционах, предметом которых является выполнение работ по оценке технического состояния и проектированию капитального ремонта общего имущества многоквартирных домов, в том числе по замене лифтов</w:t>
            </w:r>
          </w:p>
        </w:tc>
        <w:tc>
          <w:tcPr>
            <w:tcW w:w="1415" w:type="dxa"/>
            <w:vAlign w:val="bottom"/>
          </w:tcPr>
          <w:p w14:paraId="14F99380" w14:textId="56470213" w:rsidR="007F1339" w:rsidRPr="001B0229" w:rsidRDefault="007F1339" w:rsidP="007F133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13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22.06.2026 09:00</w:t>
            </w:r>
          </w:p>
        </w:tc>
        <w:tc>
          <w:tcPr>
            <w:tcW w:w="2848" w:type="dxa"/>
            <w:vMerge/>
          </w:tcPr>
          <w:p w14:paraId="459C4E4C" w14:textId="77777777" w:rsidR="007F1339" w:rsidRPr="00A5523E" w:rsidRDefault="007F1339" w:rsidP="007F13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1339" w:rsidRPr="00A5523E" w14:paraId="6817D055" w14:textId="77777777" w:rsidTr="00C97CBA">
        <w:tc>
          <w:tcPr>
            <w:tcW w:w="2496" w:type="dxa"/>
          </w:tcPr>
          <w:p w14:paraId="22A04575" w14:textId="1F3902E0" w:rsidR="007F1339" w:rsidRPr="008365ED" w:rsidRDefault="007F1339" w:rsidP="007F133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365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018850000082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  <w:r w:rsidRPr="008365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7</w:t>
            </w:r>
          </w:p>
        </w:tc>
        <w:tc>
          <w:tcPr>
            <w:tcW w:w="1552" w:type="dxa"/>
          </w:tcPr>
          <w:p w14:paraId="7995554B" w14:textId="78278B1F" w:rsidR="007F1339" w:rsidRDefault="007F1339" w:rsidP="007F133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7F13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01</w:t>
            </w:r>
            <w:r w:rsidRPr="007F13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.06.2026</w:t>
            </w:r>
          </w:p>
        </w:tc>
        <w:tc>
          <w:tcPr>
            <w:tcW w:w="6605" w:type="dxa"/>
            <w:vAlign w:val="center"/>
          </w:tcPr>
          <w:p w14:paraId="70F61C7F" w14:textId="554F3FFA" w:rsidR="007F1339" w:rsidRPr="001B0229" w:rsidRDefault="007F1339" w:rsidP="007F133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365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Проведение предварительного отбора на право включения в реестр квалифицированных подрядных организаций, имеющих право принимать участие в электронных аукционах, предметом которых является оказания услуг по осуществлению строительного контроля</w:t>
            </w:r>
          </w:p>
        </w:tc>
        <w:tc>
          <w:tcPr>
            <w:tcW w:w="1415" w:type="dxa"/>
            <w:vAlign w:val="bottom"/>
          </w:tcPr>
          <w:p w14:paraId="2CB036E3" w14:textId="2F8B33A7" w:rsidR="007F1339" w:rsidRPr="001B0229" w:rsidRDefault="007F1339" w:rsidP="007F133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13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22.06.2026 09:00</w:t>
            </w:r>
          </w:p>
        </w:tc>
        <w:tc>
          <w:tcPr>
            <w:tcW w:w="2848" w:type="dxa"/>
            <w:vMerge/>
          </w:tcPr>
          <w:p w14:paraId="7F367AF4" w14:textId="77777777" w:rsidR="007F1339" w:rsidRPr="00A5523E" w:rsidRDefault="007F1339" w:rsidP="007F13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2B9B" w:rsidRPr="00A5523E" w14:paraId="1A93DE83" w14:textId="77777777" w:rsidTr="00C97CBA">
        <w:tc>
          <w:tcPr>
            <w:tcW w:w="2496" w:type="dxa"/>
          </w:tcPr>
          <w:p w14:paraId="5FE2984D" w14:textId="3FE9FBBF" w:rsidR="00A82B9B" w:rsidRPr="00DA6F3E" w:rsidRDefault="00A82B9B" w:rsidP="00DA6F3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365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018850000082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  <w:r w:rsidRPr="008365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552" w:type="dxa"/>
          </w:tcPr>
          <w:p w14:paraId="12F9A21C" w14:textId="7B303F75" w:rsidR="00A82B9B" w:rsidRPr="00DA6F3E" w:rsidRDefault="00A82B9B" w:rsidP="00DA6F3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01.09.2026</w:t>
            </w:r>
          </w:p>
        </w:tc>
        <w:tc>
          <w:tcPr>
            <w:tcW w:w="6605" w:type="dxa"/>
            <w:vAlign w:val="center"/>
          </w:tcPr>
          <w:p w14:paraId="0DCCC160" w14:textId="741840A1" w:rsidR="00A82B9B" w:rsidRPr="008365ED" w:rsidRDefault="00A82B9B" w:rsidP="00DA6F3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13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Проведение предварительного отбора на право включения в реестр квалифицированных подрядных организаций, имеющих право принимать участие в электронных аукционах, предметом которых является оказание услуг и (или) выполнение работ по капитальному ремонту общего имущества в многоквартирных домах</w:t>
            </w:r>
          </w:p>
        </w:tc>
        <w:tc>
          <w:tcPr>
            <w:tcW w:w="1415" w:type="dxa"/>
            <w:vAlign w:val="bottom"/>
          </w:tcPr>
          <w:p w14:paraId="03233202" w14:textId="31B22ED3" w:rsidR="00A82B9B" w:rsidRPr="007F1339" w:rsidRDefault="00A82B9B" w:rsidP="00DA6F3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A6F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22.0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  <w:r w:rsidRPr="00DA6F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.2026 09:00</w:t>
            </w:r>
          </w:p>
        </w:tc>
        <w:tc>
          <w:tcPr>
            <w:tcW w:w="2848" w:type="dxa"/>
            <w:vMerge w:val="restart"/>
          </w:tcPr>
          <w:p w14:paraId="784217B1" w14:textId="77777777" w:rsidR="00A82B9B" w:rsidRPr="00A5523E" w:rsidRDefault="00A82B9B" w:rsidP="00DA6F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2B9B" w:rsidRPr="00A5523E" w14:paraId="7D7C0D00" w14:textId="77777777" w:rsidTr="00C97CBA">
        <w:tc>
          <w:tcPr>
            <w:tcW w:w="2496" w:type="dxa"/>
          </w:tcPr>
          <w:p w14:paraId="652C7DD5" w14:textId="53BCC3C2" w:rsidR="00A82B9B" w:rsidRPr="00DA6F3E" w:rsidRDefault="00A82B9B" w:rsidP="00DA6F3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365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018850000082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  <w:r w:rsidRPr="008365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552" w:type="dxa"/>
          </w:tcPr>
          <w:p w14:paraId="76E436AF" w14:textId="487497FF" w:rsidR="00A82B9B" w:rsidRPr="007F1339" w:rsidRDefault="00A82B9B" w:rsidP="00DA6F3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DA6F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01.09.2026</w:t>
            </w:r>
          </w:p>
        </w:tc>
        <w:tc>
          <w:tcPr>
            <w:tcW w:w="6605" w:type="dxa"/>
            <w:vAlign w:val="center"/>
          </w:tcPr>
          <w:p w14:paraId="2C12BD67" w14:textId="61746928" w:rsidR="00A82B9B" w:rsidRPr="008365ED" w:rsidRDefault="00A82B9B" w:rsidP="00DA6F3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365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Предварительный отбор на право включения в реестр квалифицированных подрядных организаций, имеющих право принимать участие в электронных аукционах, предметом которых является выполнение работ по оценке технического состояния и проектированию капитального ремонта общего имущества многоквартирных домов, в том числе по замене лифтов</w:t>
            </w:r>
          </w:p>
        </w:tc>
        <w:tc>
          <w:tcPr>
            <w:tcW w:w="1415" w:type="dxa"/>
            <w:vAlign w:val="bottom"/>
          </w:tcPr>
          <w:p w14:paraId="65F8EC8F" w14:textId="50B6475E" w:rsidR="00A82B9B" w:rsidRPr="007F1339" w:rsidRDefault="00A82B9B" w:rsidP="00DA6F3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A6F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22.09.2026 09:00</w:t>
            </w:r>
          </w:p>
        </w:tc>
        <w:tc>
          <w:tcPr>
            <w:tcW w:w="2848" w:type="dxa"/>
            <w:vMerge/>
          </w:tcPr>
          <w:p w14:paraId="1998297B" w14:textId="77777777" w:rsidR="00A82B9B" w:rsidRPr="00A5523E" w:rsidRDefault="00A82B9B" w:rsidP="00DA6F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2B9B" w:rsidRPr="00A5523E" w14:paraId="3BF053E5" w14:textId="77777777" w:rsidTr="00C97CBA">
        <w:tc>
          <w:tcPr>
            <w:tcW w:w="2496" w:type="dxa"/>
          </w:tcPr>
          <w:p w14:paraId="49F90434" w14:textId="311569FA" w:rsidR="00A82B9B" w:rsidRPr="008365ED" w:rsidRDefault="00A82B9B" w:rsidP="00DA6F3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365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018850000082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  <w:r w:rsidRPr="008365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552" w:type="dxa"/>
          </w:tcPr>
          <w:p w14:paraId="71232371" w14:textId="65B5D94F" w:rsidR="00A82B9B" w:rsidRPr="007F1339" w:rsidRDefault="00A82B9B" w:rsidP="00DA6F3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DA6F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01.09.2026</w:t>
            </w:r>
          </w:p>
        </w:tc>
        <w:tc>
          <w:tcPr>
            <w:tcW w:w="6605" w:type="dxa"/>
            <w:vAlign w:val="center"/>
          </w:tcPr>
          <w:p w14:paraId="6C139D1C" w14:textId="49F3095C" w:rsidR="00A82B9B" w:rsidRPr="008365ED" w:rsidRDefault="00A82B9B" w:rsidP="00DA6F3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365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Проведение предварительного отбора на право включения в реестр квалифицированных подрядных организаций, имеющих право принимать участие в электронных аукционах, предметом которых является оказания услуг по осуществлению строительного контроля</w:t>
            </w:r>
          </w:p>
        </w:tc>
        <w:tc>
          <w:tcPr>
            <w:tcW w:w="1415" w:type="dxa"/>
            <w:vAlign w:val="bottom"/>
          </w:tcPr>
          <w:p w14:paraId="477F2D23" w14:textId="0FA95FD6" w:rsidR="00A82B9B" w:rsidRPr="007F1339" w:rsidRDefault="00A82B9B" w:rsidP="00DA6F3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A6F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22.09.2026 09:00</w:t>
            </w:r>
          </w:p>
        </w:tc>
        <w:tc>
          <w:tcPr>
            <w:tcW w:w="2848" w:type="dxa"/>
            <w:vMerge/>
          </w:tcPr>
          <w:p w14:paraId="74F37C31" w14:textId="77777777" w:rsidR="00A82B9B" w:rsidRPr="00A5523E" w:rsidRDefault="00A82B9B" w:rsidP="00DA6F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2B9B" w:rsidRPr="00A5523E" w14:paraId="510E0527" w14:textId="77777777" w:rsidTr="00C97CBA">
        <w:tc>
          <w:tcPr>
            <w:tcW w:w="2496" w:type="dxa"/>
          </w:tcPr>
          <w:p w14:paraId="59BB75E7" w14:textId="08E6D4AE" w:rsidR="00A82B9B" w:rsidRPr="008365ED" w:rsidRDefault="00A82B9B" w:rsidP="00B9529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365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018850000082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  <w:r w:rsidRPr="008365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552" w:type="dxa"/>
          </w:tcPr>
          <w:p w14:paraId="07A6F4B7" w14:textId="57BE9D11" w:rsidR="00A82B9B" w:rsidRPr="00DA6F3E" w:rsidRDefault="00A82B9B" w:rsidP="00B9529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  <w:r w:rsidRPr="00B952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  <w:r w:rsidRPr="00B952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.2026</w:t>
            </w:r>
          </w:p>
        </w:tc>
        <w:tc>
          <w:tcPr>
            <w:tcW w:w="6605" w:type="dxa"/>
            <w:vAlign w:val="center"/>
          </w:tcPr>
          <w:p w14:paraId="2B06C322" w14:textId="4F8C5AA6" w:rsidR="00A82B9B" w:rsidRPr="008365ED" w:rsidRDefault="00A82B9B" w:rsidP="00B9529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13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Проведение предварительного отбора на право включения в реестр квалифицированных подрядных организаций, имеющих право принимать участие в электронных аукционах, предметом которых является оказание услуг и (или) выполнение работ по капитальному ремонту общего имущества в многоквартирных домах</w:t>
            </w:r>
          </w:p>
        </w:tc>
        <w:tc>
          <w:tcPr>
            <w:tcW w:w="1415" w:type="dxa"/>
            <w:vAlign w:val="bottom"/>
          </w:tcPr>
          <w:p w14:paraId="3D78C119" w14:textId="7BCFFA37" w:rsidR="00A82B9B" w:rsidRPr="00DA6F3E" w:rsidRDefault="00A82B9B" w:rsidP="00B9529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52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r w:rsidRPr="00B952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  <w:r w:rsidRPr="00B952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.2026 09:00</w:t>
            </w:r>
          </w:p>
        </w:tc>
        <w:tc>
          <w:tcPr>
            <w:tcW w:w="2848" w:type="dxa"/>
            <w:vMerge/>
          </w:tcPr>
          <w:p w14:paraId="5C94BC70" w14:textId="77777777" w:rsidR="00A82B9B" w:rsidRPr="00A5523E" w:rsidRDefault="00A82B9B" w:rsidP="00B952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2B9B" w:rsidRPr="00A5523E" w14:paraId="426256E9" w14:textId="77777777" w:rsidTr="00C97CBA">
        <w:tc>
          <w:tcPr>
            <w:tcW w:w="2496" w:type="dxa"/>
          </w:tcPr>
          <w:p w14:paraId="77278601" w14:textId="567E75F5" w:rsidR="00A82B9B" w:rsidRPr="008365ED" w:rsidRDefault="00A82B9B" w:rsidP="00B9529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365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018850000082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  <w:r w:rsidRPr="008365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552" w:type="dxa"/>
          </w:tcPr>
          <w:p w14:paraId="424CC67B" w14:textId="51F6F1F2" w:rsidR="00A82B9B" w:rsidRPr="00DA6F3E" w:rsidRDefault="00A82B9B" w:rsidP="00B9529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52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01.10.2026</w:t>
            </w:r>
          </w:p>
        </w:tc>
        <w:tc>
          <w:tcPr>
            <w:tcW w:w="6605" w:type="dxa"/>
            <w:vAlign w:val="center"/>
          </w:tcPr>
          <w:p w14:paraId="166728BD" w14:textId="6B91F699" w:rsidR="00A82B9B" w:rsidRPr="008365ED" w:rsidRDefault="00A82B9B" w:rsidP="00B9529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365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Предварительный отбор на право включения в реестр квалифицированных подрядных организаций, имеющих право принимать участие в электронных аукционах, предметом которых является выполнение работ по оценке технического состояния и проектированию капитального ремонта общего имущества многоквартирных домов, в том числе по замене лифтов</w:t>
            </w:r>
          </w:p>
        </w:tc>
        <w:tc>
          <w:tcPr>
            <w:tcW w:w="1415" w:type="dxa"/>
            <w:vAlign w:val="bottom"/>
          </w:tcPr>
          <w:p w14:paraId="0E929C27" w14:textId="5E478A90" w:rsidR="00A82B9B" w:rsidRPr="00DA6F3E" w:rsidRDefault="00A82B9B" w:rsidP="00B9529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52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r w:rsidRPr="00B952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.10.2026 09:00</w:t>
            </w:r>
          </w:p>
        </w:tc>
        <w:tc>
          <w:tcPr>
            <w:tcW w:w="2848" w:type="dxa"/>
            <w:vMerge/>
          </w:tcPr>
          <w:p w14:paraId="297D2E34" w14:textId="77777777" w:rsidR="00A82B9B" w:rsidRPr="00A5523E" w:rsidRDefault="00A82B9B" w:rsidP="00B952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2B9B" w:rsidRPr="00A5523E" w14:paraId="21B3DB1F" w14:textId="77777777" w:rsidTr="00C97CBA">
        <w:tc>
          <w:tcPr>
            <w:tcW w:w="2496" w:type="dxa"/>
          </w:tcPr>
          <w:p w14:paraId="2170F686" w14:textId="59AE4AE2" w:rsidR="00A82B9B" w:rsidRPr="008365ED" w:rsidRDefault="00A82B9B" w:rsidP="00B9529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365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018850000082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  <w:r w:rsidRPr="008365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552" w:type="dxa"/>
          </w:tcPr>
          <w:p w14:paraId="05AE30E0" w14:textId="7BFC5582" w:rsidR="00A82B9B" w:rsidRPr="00DA6F3E" w:rsidRDefault="00A82B9B" w:rsidP="00B9529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52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01.10.2026</w:t>
            </w:r>
          </w:p>
        </w:tc>
        <w:tc>
          <w:tcPr>
            <w:tcW w:w="6605" w:type="dxa"/>
            <w:vAlign w:val="center"/>
          </w:tcPr>
          <w:p w14:paraId="0695ABB7" w14:textId="3A4E5BE0" w:rsidR="00A82B9B" w:rsidRPr="008365ED" w:rsidRDefault="00A82B9B" w:rsidP="00B9529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365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Проведение предварительного отбора на право включения в реестр квалифицированных подрядных организаций, имеющих право принимать участие в электронных аукционах, предметом которых является оказания услуг по осуществлению строительного контроля</w:t>
            </w:r>
          </w:p>
        </w:tc>
        <w:tc>
          <w:tcPr>
            <w:tcW w:w="1415" w:type="dxa"/>
            <w:vAlign w:val="bottom"/>
          </w:tcPr>
          <w:p w14:paraId="36E930A5" w14:textId="65037FA4" w:rsidR="00A82B9B" w:rsidRPr="00DA6F3E" w:rsidRDefault="00A82B9B" w:rsidP="00B9529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52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r w:rsidRPr="00B952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.10.2026 09:00</w:t>
            </w:r>
          </w:p>
        </w:tc>
        <w:tc>
          <w:tcPr>
            <w:tcW w:w="2848" w:type="dxa"/>
            <w:vMerge/>
          </w:tcPr>
          <w:p w14:paraId="2AFC0761" w14:textId="77777777" w:rsidR="00A82B9B" w:rsidRPr="00A5523E" w:rsidRDefault="00A82B9B" w:rsidP="00B952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273C851" w14:textId="77777777" w:rsidR="0093214B" w:rsidRPr="001F4BC3" w:rsidRDefault="0093214B">
      <w:pPr>
        <w:rPr>
          <w:rFonts w:ascii="Times New Roman" w:hAnsi="Times New Roman" w:cs="Times New Roman"/>
          <w:sz w:val="24"/>
          <w:szCs w:val="24"/>
        </w:rPr>
      </w:pPr>
    </w:p>
    <w:sectPr w:rsidR="0093214B" w:rsidRPr="001F4BC3" w:rsidSect="00A5523E">
      <w:headerReference w:type="first" r:id="rId6"/>
      <w:pgSz w:w="16838" w:h="11906" w:orient="landscape"/>
      <w:pgMar w:top="1701" w:right="1134" w:bottom="426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19CF95" w14:textId="77777777" w:rsidR="004A7503" w:rsidRDefault="004A7503" w:rsidP="001F4BC3">
      <w:pPr>
        <w:spacing w:after="0" w:line="240" w:lineRule="auto"/>
      </w:pPr>
      <w:r>
        <w:separator/>
      </w:r>
    </w:p>
  </w:endnote>
  <w:endnote w:type="continuationSeparator" w:id="0">
    <w:p w14:paraId="5CFCC1E6" w14:textId="77777777" w:rsidR="004A7503" w:rsidRDefault="004A7503" w:rsidP="001F4B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7E2BCF" w14:textId="77777777" w:rsidR="004A7503" w:rsidRDefault="004A7503" w:rsidP="001F4BC3">
      <w:pPr>
        <w:spacing w:after="0" w:line="240" w:lineRule="auto"/>
      </w:pPr>
      <w:r>
        <w:separator/>
      </w:r>
    </w:p>
  </w:footnote>
  <w:footnote w:type="continuationSeparator" w:id="0">
    <w:p w14:paraId="37AA8E83" w14:textId="77777777" w:rsidR="004A7503" w:rsidRDefault="004A7503" w:rsidP="001F4B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356F39" w14:textId="096A0231" w:rsidR="00A5523E" w:rsidRDefault="00A5523E" w:rsidP="00A5523E">
    <w:pPr>
      <w:pStyle w:val="a4"/>
      <w:jc w:val="center"/>
      <w:rPr>
        <w:rFonts w:ascii="Times New Roman" w:hAnsi="Times New Roman" w:cs="Times New Roman"/>
        <w:b/>
        <w:sz w:val="24"/>
        <w:szCs w:val="24"/>
      </w:rPr>
    </w:pPr>
    <w:r w:rsidRPr="001F4BC3">
      <w:rPr>
        <w:rFonts w:ascii="Times New Roman" w:hAnsi="Times New Roman" w:cs="Times New Roman"/>
        <w:b/>
        <w:sz w:val="24"/>
        <w:szCs w:val="24"/>
      </w:rPr>
      <w:t xml:space="preserve">График заседаний </w:t>
    </w:r>
    <w:r>
      <w:rPr>
        <w:rFonts w:ascii="Times New Roman" w:hAnsi="Times New Roman" w:cs="Times New Roman"/>
        <w:b/>
        <w:sz w:val="24"/>
        <w:szCs w:val="24"/>
      </w:rPr>
      <w:t>К</w:t>
    </w:r>
    <w:r w:rsidRPr="001F4BC3">
      <w:rPr>
        <w:rFonts w:ascii="Times New Roman" w:hAnsi="Times New Roman" w:cs="Times New Roman"/>
        <w:b/>
        <w:sz w:val="24"/>
        <w:szCs w:val="24"/>
      </w:rPr>
      <w:t xml:space="preserve">омиссии </w:t>
    </w:r>
    <w:r>
      <w:rPr>
        <w:rFonts w:ascii="Times New Roman" w:hAnsi="Times New Roman" w:cs="Times New Roman"/>
        <w:b/>
        <w:sz w:val="24"/>
        <w:szCs w:val="24"/>
      </w:rPr>
      <w:t>на 202</w:t>
    </w:r>
    <w:r w:rsidR="00AE411C">
      <w:rPr>
        <w:rFonts w:ascii="Times New Roman" w:hAnsi="Times New Roman" w:cs="Times New Roman"/>
        <w:b/>
        <w:sz w:val="24"/>
        <w:szCs w:val="24"/>
      </w:rPr>
      <w:t>6</w:t>
    </w:r>
    <w:r>
      <w:rPr>
        <w:rFonts w:ascii="Times New Roman" w:hAnsi="Times New Roman" w:cs="Times New Roman"/>
        <w:b/>
        <w:sz w:val="24"/>
        <w:szCs w:val="24"/>
      </w:rPr>
      <w:t xml:space="preserve"> год </w:t>
    </w:r>
  </w:p>
  <w:p w14:paraId="3DF89EAC" w14:textId="77777777" w:rsidR="00A5523E" w:rsidRPr="001F4BC3" w:rsidRDefault="00A5523E" w:rsidP="00A5523E">
    <w:pPr>
      <w:pStyle w:val="a4"/>
      <w:jc w:val="center"/>
      <w:rPr>
        <w:rFonts w:ascii="Times New Roman" w:hAnsi="Times New Roman" w:cs="Times New Roman"/>
        <w:sz w:val="24"/>
        <w:szCs w:val="24"/>
      </w:rPr>
    </w:pPr>
    <w:r w:rsidRPr="001F4BC3">
      <w:rPr>
        <w:rFonts w:ascii="Times New Roman" w:hAnsi="Times New Roman" w:cs="Times New Roman"/>
        <w:sz w:val="24"/>
        <w:szCs w:val="24"/>
      </w:rPr>
      <w:t>по рассмотрению заявок на участие в предварительном отборе подрядных организаций для оказания услуг и (или) выполнения работ по капитальному ремонту общего имущества в многоквартирных домах</w:t>
    </w:r>
  </w:p>
  <w:p w14:paraId="54B551A3" w14:textId="77777777" w:rsidR="00A5523E" w:rsidRDefault="00A5523E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08E9"/>
    <w:rsid w:val="001B0229"/>
    <w:rsid w:val="001F4BC3"/>
    <w:rsid w:val="00261532"/>
    <w:rsid w:val="0027695C"/>
    <w:rsid w:val="002D717C"/>
    <w:rsid w:val="003547AC"/>
    <w:rsid w:val="00355083"/>
    <w:rsid w:val="003D5033"/>
    <w:rsid w:val="0043061C"/>
    <w:rsid w:val="004A7503"/>
    <w:rsid w:val="004B2F47"/>
    <w:rsid w:val="005308E9"/>
    <w:rsid w:val="005740F5"/>
    <w:rsid w:val="005B6584"/>
    <w:rsid w:val="00631EC8"/>
    <w:rsid w:val="0064087C"/>
    <w:rsid w:val="006C2EB7"/>
    <w:rsid w:val="006F7120"/>
    <w:rsid w:val="007058AA"/>
    <w:rsid w:val="0073787E"/>
    <w:rsid w:val="007666B4"/>
    <w:rsid w:val="007F1339"/>
    <w:rsid w:val="00804CBC"/>
    <w:rsid w:val="008365ED"/>
    <w:rsid w:val="00844322"/>
    <w:rsid w:val="00867838"/>
    <w:rsid w:val="0093214B"/>
    <w:rsid w:val="0099508D"/>
    <w:rsid w:val="009A4EDF"/>
    <w:rsid w:val="00A5523E"/>
    <w:rsid w:val="00A82B9B"/>
    <w:rsid w:val="00A9782C"/>
    <w:rsid w:val="00AE411C"/>
    <w:rsid w:val="00B05DCB"/>
    <w:rsid w:val="00B95297"/>
    <w:rsid w:val="00C019FB"/>
    <w:rsid w:val="00C2069F"/>
    <w:rsid w:val="00D373F2"/>
    <w:rsid w:val="00D40313"/>
    <w:rsid w:val="00D62C6A"/>
    <w:rsid w:val="00D82F65"/>
    <w:rsid w:val="00D925CF"/>
    <w:rsid w:val="00D94884"/>
    <w:rsid w:val="00DA6F3E"/>
    <w:rsid w:val="00E91667"/>
    <w:rsid w:val="00EE1A03"/>
    <w:rsid w:val="00F152EE"/>
    <w:rsid w:val="00F235AA"/>
    <w:rsid w:val="00FC0E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2687CF"/>
  <w15:chartTrackingRefBased/>
  <w15:docId w15:val="{4D79201E-BE55-4B43-8E32-6AA85CE4E2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05D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F4B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F4BC3"/>
  </w:style>
  <w:style w:type="paragraph" w:styleId="a6">
    <w:name w:val="footer"/>
    <w:basedOn w:val="a"/>
    <w:link w:val="a7"/>
    <w:uiPriority w:val="99"/>
    <w:unhideWhenUsed/>
    <w:rsid w:val="001F4B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F4B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712</Words>
  <Characters>4060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Литвинов Андрей Алексеевич</cp:lastModifiedBy>
  <cp:revision>9</cp:revision>
  <dcterms:created xsi:type="dcterms:W3CDTF">2025-05-27T23:48:00Z</dcterms:created>
  <dcterms:modified xsi:type="dcterms:W3CDTF">2026-10-26T22:15:00Z</dcterms:modified>
</cp:coreProperties>
</file>